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7094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170944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170944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70944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170944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170944">
        <w:rPr>
          <w:rFonts w:ascii="Times New Roman" w:eastAsia="Times New Roman" w:hAnsi="Times New Roman" w:cs="Times New Roman"/>
          <w:b/>
          <w:color w:val="auto"/>
        </w:rPr>
        <w:t>»</w:t>
      </w:r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170944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170944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7094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Pr="00170944">
        <w:rPr>
          <w:rFonts w:ascii="Times New Roman" w:eastAsia="Times New Roman" w:hAnsi="Times New Roman" w:cs="Times New Roman"/>
          <w:b/>
          <w:color w:val="auto"/>
        </w:rPr>
        <w:t>ТРЕТЬЕГО  СОЗЫВА</w:t>
      </w:r>
      <w:proofErr w:type="gramEnd"/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170944" w:rsidRPr="00170944" w:rsidRDefault="00170944" w:rsidP="0017094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70944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Default="00170944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>От 27 июня 2018 года                                                                             № 36</w:t>
      </w:r>
    </w:p>
    <w:p w:rsidR="00170944" w:rsidRDefault="00170944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bookmarkStart w:id="0" w:name="bookmark4"/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16.05.2018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087CE0" w:rsidRPr="00170944" w:rsidRDefault="00D73C5C" w:rsidP="00170944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F83698" w:rsidRPr="00F83698" w:rsidRDefault="00F83698" w:rsidP="004466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 xml:space="preserve">» </w:t>
      </w:r>
      <w:r w:rsidR="00D34CD3">
        <w:rPr>
          <w:color w:val="000000"/>
          <w:sz w:val="28"/>
          <w:szCs w:val="28"/>
        </w:rPr>
        <w:t xml:space="preserve">генерального директора ООО «Как сыр в масле» </w:t>
      </w:r>
      <w:proofErr w:type="spellStart"/>
      <w:r w:rsidR="00D34CD3">
        <w:rPr>
          <w:b/>
          <w:color w:val="000000"/>
          <w:sz w:val="28"/>
          <w:szCs w:val="28"/>
        </w:rPr>
        <w:t>Свердлина</w:t>
      </w:r>
      <w:proofErr w:type="spellEnd"/>
      <w:r w:rsidR="00D34CD3">
        <w:rPr>
          <w:b/>
          <w:color w:val="000000"/>
          <w:sz w:val="28"/>
          <w:szCs w:val="28"/>
        </w:rPr>
        <w:t xml:space="preserve"> Александра Семёновича</w:t>
      </w:r>
      <w:r w:rsidR="00CA228D">
        <w:rPr>
          <w:b/>
          <w:color w:val="000000"/>
          <w:sz w:val="28"/>
          <w:szCs w:val="28"/>
        </w:rPr>
        <w:t xml:space="preserve"> за большой вклад в социально-экономическое развитие города Гатчины</w:t>
      </w:r>
      <w:r w:rsidRPr="00F83698">
        <w:rPr>
          <w:color w:val="000000"/>
          <w:sz w:val="28"/>
          <w:szCs w:val="28"/>
        </w:rPr>
        <w:t>.</w:t>
      </w:r>
    </w:p>
    <w:p w:rsidR="007609CC" w:rsidRDefault="007609CC" w:rsidP="007609CC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Вручить Почетный знак и удостоверение к нему на торжественном мероприятии, посвящённом празднованию 222 - й </w:t>
      </w:r>
      <w:r>
        <w:rPr>
          <w:sz w:val="28"/>
          <w:szCs w:val="28"/>
        </w:rPr>
        <w:t>годовщины присвоения Гатчине статуса города</w:t>
      </w:r>
      <w:r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170944" w:rsidRDefault="00170944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170944" w:rsidRDefault="00170944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 «Город Гатчина» - </w:t>
      </w:r>
    </w:p>
    <w:p w:rsidR="00170944" w:rsidRDefault="00170944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170944" w:rsidRPr="00F83698" w:rsidRDefault="00170944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«Город Гатчина»                                                                  В.А.Филоненко</w:t>
      </w:r>
      <w:bookmarkStart w:id="2" w:name="_GoBack"/>
      <w:bookmarkEnd w:id="2"/>
    </w:p>
    <w:sectPr w:rsidR="00170944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70944"/>
    <w:rsid w:val="003825A1"/>
    <w:rsid w:val="0044660D"/>
    <w:rsid w:val="004C5205"/>
    <w:rsid w:val="00532DEA"/>
    <w:rsid w:val="0067568F"/>
    <w:rsid w:val="00755D19"/>
    <w:rsid w:val="007609CC"/>
    <w:rsid w:val="007E28F0"/>
    <w:rsid w:val="00950259"/>
    <w:rsid w:val="00A65D57"/>
    <w:rsid w:val="00C1761D"/>
    <w:rsid w:val="00C60ACD"/>
    <w:rsid w:val="00C865CF"/>
    <w:rsid w:val="00CA228D"/>
    <w:rsid w:val="00D34CD3"/>
    <w:rsid w:val="00D73C5C"/>
    <w:rsid w:val="00E153E2"/>
    <w:rsid w:val="00ED634A"/>
    <w:rsid w:val="00F378D2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BB5B"/>
  <w15:docId w15:val="{35FA60CE-E473-49CC-9AA2-05B7013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52B5-8ED3-45E1-BDC6-8E4BB009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11</cp:revision>
  <cp:lastPrinted>2018-06-19T08:29:00Z</cp:lastPrinted>
  <dcterms:created xsi:type="dcterms:W3CDTF">2016-06-15T10:09:00Z</dcterms:created>
  <dcterms:modified xsi:type="dcterms:W3CDTF">2018-06-28T11:06:00Z</dcterms:modified>
</cp:coreProperties>
</file>