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1" w:rsidRPr="00E10572" w:rsidRDefault="00205641" w:rsidP="00E10572">
      <w:pPr>
        <w:ind w:left="4333" w:firstLine="708"/>
        <w:jc w:val="right"/>
        <w:rPr>
          <w:b/>
          <w:sz w:val="28"/>
          <w:szCs w:val="28"/>
        </w:rPr>
      </w:pPr>
      <w:r w:rsidRPr="00E10572">
        <w:rPr>
          <w:b/>
          <w:sz w:val="28"/>
          <w:szCs w:val="28"/>
        </w:rPr>
        <w:t>Приложение 2</w:t>
      </w:r>
      <w:r w:rsidR="003A64A0" w:rsidRPr="00E10572">
        <w:rPr>
          <w:b/>
          <w:sz w:val="28"/>
          <w:szCs w:val="28"/>
        </w:rPr>
        <w:t>5</w:t>
      </w:r>
    </w:p>
    <w:p w:rsidR="00405611" w:rsidRPr="002D4DF2" w:rsidRDefault="00FE11DA" w:rsidP="00E10572">
      <w:pPr>
        <w:ind w:left="5040"/>
        <w:jc w:val="right"/>
        <w:rPr>
          <w:sz w:val="28"/>
          <w:szCs w:val="28"/>
        </w:rPr>
      </w:pPr>
      <w:r w:rsidRPr="002D4DF2">
        <w:rPr>
          <w:sz w:val="28"/>
          <w:szCs w:val="28"/>
        </w:rPr>
        <w:t>к решению</w:t>
      </w:r>
      <w:r w:rsidR="00205641" w:rsidRPr="002D4DF2">
        <w:rPr>
          <w:sz w:val="28"/>
          <w:szCs w:val="28"/>
        </w:rPr>
        <w:t xml:space="preserve"> совета депутатов </w:t>
      </w:r>
    </w:p>
    <w:p w:rsidR="00205641" w:rsidRDefault="00205641" w:rsidP="00E10572">
      <w:pPr>
        <w:ind w:left="5040"/>
        <w:jc w:val="right"/>
        <w:rPr>
          <w:sz w:val="28"/>
          <w:szCs w:val="28"/>
        </w:rPr>
      </w:pPr>
      <w:r w:rsidRPr="002D4DF2">
        <w:rPr>
          <w:sz w:val="28"/>
          <w:szCs w:val="28"/>
        </w:rPr>
        <w:t xml:space="preserve">МО «Город Гатчина» </w:t>
      </w:r>
    </w:p>
    <w:p w:rsidR="00E10572" w:rsidRDefault="00E10572" w:rsidP="00E1057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МО «Город Гатчина» </w:t>
      </w:r>
    </w:p>
    <w:p w:rsidR="00E10572" w:rsidRDefault="00E10572" w:rsidP="00E1057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2016 год и плановый период </w:t>
      </w:r>
    </w:p>
    <w:p w:rsidR="00E10572" w:rsidRPr="002D4DF2" w:rsidRDefault="00E10572" w:rsidP="00E10572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2017-2018 годов»</w:t>
      </w:r>
    </w:p>
    <w:p w:rsidR="00205641" w:rsidRPr="002D4DF2" w:rsidRDefault="00205641" w:rsidP="00E10572">
      <w:pPr>
        <w:ind w:left="5040"/>
        <w:jc w:val="right"/>
        <w:rPr>
          <w:sz w:val="28"/>
          <w:szCs w:val="28"/>
        </w:rPr>
      </w:pPr>
      <w:r w:rsidRPr="002D4DF2">
        <w:rPr>
          <w:sz w:val="28"/>
          <w:szCs w:val="28"/>
        </w:rPr>
        <w:t xml:space="preserve">от </w:t>
      </w:r>
      <w:r w:rsidR="00E10572">
        <w:rPr>
          <w:sz w:val="28"/>
          <w:szCs w:val="28"/>
        </w:rPr>
        <w:t>25</w:t>
      </w:r>
      <w:r w:rsidRPr="002D4DF2">
        <w:rPr>
          <w:sz w:val="28"/>
          <w:szCs w:val="28"/>
        </w:rPr>
        <w:t xml:space="preserve"> </w:t>
      </w:r>
      <w:r w:rsidR="00FE11DA" w:rsidRPr="002D4DF2">
        <w:rPr>
          <w:sz w:val="28"/>
          <w:szCs w:val="28"/>
        </w:rPr>
        <w:t xml:space="preserve">ноября 2015 </w:t>
      </w:r>
      <w:r w:rsidR="00405611" w:rsidRPr="002D4DF2">
        <w:rPr>
          <w:sz w:val="28"/>
          <w:szCs w:val="28"/>
        </w:rPr>
        <w:t>года</w:t>
      </w:r>
      <w:r w:rsidRPr="002D4DF2">
        <w:rPr>
          <w:sz w:val="28"/>
          <w:szCs w:val="28"/>
        </w:rPr>
        <w:t xml:space="preserve"> № </w:t>
      </w:r>
      <w:r w:rsidR="00E10572">
        <w:rPr>
          <w:sz w:val="28"/>
          <w:szCs w:val="28"/>
        </w:rPr>
        <w:t>55</w:t>
      </w:r>
    </w:p>
    <w:p w:rsidR="00205641" w:rsidRPr="0034648D" w:rsidRDefault="00205641" w:rsidP="00AB383E">
      <w:pPr>
        <w:spacing w:line="240" w:lineRule="auto"/>
        <w:ind w:left="5041"/>
        <w:rPr>
          <w:b/>
        </w:rPr>
      </w:pPr>
    </w:p>
    <w:p w:rsidR="00405611" w:rsidRDefault="00205641" w:rsidP="00DB7630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  <w:r w:rsidRPr="0067218E">
        <w:rPr>
          <w:sz w:val="28"/>
          <w:szCs w:val="28"/>
        </w:rPr>
        <w:t>М</w:t>
      </w:r>
      <w:r w:rsidR="00405611">
        <w:rPr>
          <w:sz w:val="28"/>
          <w:szCs w:val="28"/>
        </w:rPr>
        <w:t>ЕТОДИКА</w:t>
      </w:r>
    </w:p>
    <w:p w:rsidR="00205641" w:rsidRPr="0034648D" w:rsidRDefault="00205641" w:rsidP="00DB7630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67218E">
        <w:rPr>
          <w:sz w:val="28"/>
          <w:szCs w:val="28"/>
        </w:rPr>
        <w:t xml:space="preserve">определения  иных межбюджетных трансфертов, предоставляемых </w:t>
      </w:r>
      <w:r w:rsidRPr="0067218E">
        <w:rPr>
          <w:bCs/>
          <w:sz w:val="28"/>
          <w:szCs w:val="28"/>
        </w:rPr>
        <w:t xml:space="preserve"> </w:t>
      </w:r>
      <w:r w:rsidRPr="0067218E">
        <w:rPr>
          <w:sz w:val="28"/>
          <w:szCs w:val="28"/>
        </w:rPr>
        <w:t>из бюджета</w:t>
      </w:r>
      <w:r w:rsidRPr="00B31079">
        <w:rPr>
          <w:sz w:val="28"/>
          <w:szCs w:val="28"/>
        </w:rPr>
        <w:t xml:space="preserve"> МО «Город Гатчина» бюджету Гатчинского муниципального на </w:t>
      </w:r>
      <w:r w:rsidRPr="003A64A0">
        <w:rPr>
          <w:sz w:val="28"/>
          <w:szCs w:val="28"/>
        </w:rPr>
        <w:t xml:space="preserve"> </w:t>
      </w:r>
      <w:r w:rsidR="003A64A0" w:rsidRPr="003A64A0">
        <w:rPr>
          <w:sz w:val="28"/>
          <w:szCs w:val="28"/>
        </w:rPr>
        <w:t>исполнение</w:t>
      </w:r>
      <w:r w:rsidR="003A64A0">
        <w:rPr>
          <w:sz w:val="28"/>
          <w:szCs w:val="28"/>
        </w:rPr>
        <w:t xml:space="preserve"> расходных обязательств</w:t>
      </w:r>
      <w:r w:rsidRPr="00B31079">
        <w:rPr>
          <w:sz w:val="28"/>
          <w:szCs w:val="28"/>
        </w:rPr>
        <w:t xml:space="preserve"> Гатчинского муниципального района</w:t>
      </w:r>
    </w:p>
    <w:p w:rsidR="00205641" w:rsidRPr="0034648D" w:rsidRDefault="00205641" w:rsidP="005D52E5">
      <w:pPr>
        <w:shd w:val="clear" w:color="auto" w:fill="FFFFFF"/>
        <w:spacing w:line="320" w:lineRule="exact"/>
        <w:ind w:right="29" w:firstLine="702"/>
        <w:rPr>
          <w:sz w:val="28"/>
          <w:szCs w:val="28"/>
        </w:rPr>
      </w:pPr>
    </w:p>
    <w:p w:rsidR="00205641" w:rsidRPr="00C66526" w:rsidRDefault="00205641" w:rsidP="002E2BF0">
      <w:pPr>
        <w:rPr>
          <w:sz w:val="28"/>
          <w:szCs w:val="28"/>
        </w:rPr>
      </w:pPr>
      <w:r>
        <w:rPr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Pr="00C66526">
        <w:rPr>
          <w:sz w:val="28"/>
          <w:szCs w:val="28"/>
        </w:rPr>
        <w:t xml:space="preserve">Объем </w:t>
      </w:r>
      <w:r w:rsidR="003A64A0" w:rsidRPr="0067218E">
        <w:rPr>
          <w:sz w:val="28"/>
          <w:szCs w:val="28"/>
        </w:rPr>
        <w:t xml:space="preserve">иных межбюджетных трансфертов, предоставляемых </w:t>
      </w:r>
      <w:r w:rsidR="003A64A0" w:rsidRPr="0067218E">
        <w:rPr>
          <w:bCs/>
          <w:sz w:val="28"/>
          <w:szCs w:val="28"/>
        </w:rPr>
        <w:t xml:space="preserve"> </w:t>
      </w:r>
      <w:r w:rsidR="003A64A0" w:rsidRPr="0067218E">
        <w:rPr>
          <w:sz w:val="28"/>
          <w:szCs w:val="28"/>
        </w:rPr>
        <w:t>из бюджета</w:t>
      </w:r>
      <w:r w:rsidR="003A64A0" w:rsidRPr="00B31079">
        <w:rPr>
          <w:sz w:val="28"/>
          <w:szCs w:val="28"/>
        </w:rPr>
        <w:t xml:space="preserve"> МО «Город Гатчина» бюджету Гатчинского муниципального на </w:t>
      </w:r>
      <w:r w:rsidR="003A64A0" w:rsidRPr="003A64A0">
        <w:rPr>
          <w:sz w:val="28"/>
          <w:szCs w:val="28"/>
        </w:rPr>
        <w:t xml:space="preserve"> исполнение</w:t>
      </w:r>
      <w:r w:rsidR="003A64A0">
        <w:rPr>
          <w:sz w:val="28"/>
          <w:szCs w:val="28"/>
        </w:rPr>
        <w:t xml:space="preserve"> расходных обязательств</w:t>
      </w:r>
      <w:r w:rsidR="003A64A0" w:rsidRPr="00B31079">
        <w:rPr>
          <w:sz w:val="28"/>
          <w:szCs w:val="28"/>
        </w:rPr>
        <w:t xml:space="preserve"> Гатчинского муниципального района</w:t>
      </w:r>
      <w:r w:rsidR="003A64A0">
        <w:rPr>
          <w:sz w:val="28"/>
          <w:szCs w:val="28"/>
        </w:rPr>
        <w:t xml:space="preserve"> (далее межбюджетные трансферты) </w:t>
      </w:r>
      <w:r w:rsidR="003A64A0" w:rsidRPr="00C66526">
        <w:rPr>
          <w:sz w:val="28"/>
          <w:szCs w:val="28"/>
        </w:rPr>
        <w:t xml:space="preserve"> </w:t>
      </w:r>
      <w:r w:rsidRPr="00C66526">
        <w:rPr>
          <w:sz w:val="28"/>
          <w:szCs w:val="28"/>
        </w:rPr>
        <w:t>на соответствующий финансовый год определяется по формуле:</w:t>
      </w:r>
    </w:p>
    <w:p w:rsidR="00205641" w:rsidRPr="00C66526" w:rsidRDefault="00205641" w:rsidP="002E2BF0">
      <w:pPr>
        <w:tabs>
          <w:tab w:val="num" w:pos="0"/>
        </w:tabs>
        <w:ind w:firstLine="540"/>
        <w:rPr>
          <w:sz w:val="28"/>
          <w:szCs w:val="28"/>
        </w:rPr>
      </w:pPr>
      <w:r w:rsidRPr="00C66526">
        <w:rPr>
          <w:b/>
          <w:sz w:val="28"/>
          <w:szCs w:val="28"/>
        </w:rPr>
        <w:t xml:space="preserve">Н = Н1  </w:t>
      </w:r>
      <w:proofErr w:type="spellStart"/>
      <w:r w:rsidRPr="00C66526">
        <w:rPr>
          <w:b/>
          <w:sz w:val="28"/>
          <w:szCs w:val="28"/>
        </w:rPr>
        <w:t>х</w:t>
      </w:r>
      <w:proofErr w:type="spellEnd"/>
      <w:proofErr w:type="gramStart"/>
      <w:r w:rsidRPr="00C66526">
        <w:rPr>
          <w:b/>
          <w:sz w:val="28"/>
          <w:szCs w:val="28"/>
        </w:rPr>
        <w:t xml:space="preserve">  И</w:t>
      </w:r>
      <w:proofErr w:type="gramEnd"/>
      <w:r w:rsidRPr="00C66526">
        <w:rPr>
          <w:b/>
          <w:sz w:val="28"/>
          <w:szCs w:val="28"/>
        </w:rPr>
        <w:t xml:space="preserve">, </w:t>
      </w:r>
      <w:r w:rsidRPr="00C66526">
        <w:rPr>
          <w:sz w:val="28"/>
          <w:szCs w:val="28"/>
        </w:rPr>
        <w:t>где</w:t>
      </w:r>
    </w:p>
    <w:p w:rsidR="00205641" w:rsidRPr="00C66526" w:rsidRDefault="00205641" w:rsidP="002E2BF0">
      <w:pPr>
        <w:tabs>
          <w:tab w:val="num" w:pos="0"/>
        </w:tabs>
        <w:ind w:firstLine="540"/>
        <w:rPr>
          <w:sz w:val="28"/>
          <w:szCs w:val="28"/>
        </w:rPr>
      </w:pPr>
      <w:r w:rsidRPr="00C66526">
        <w:rPr>
          <w:b/>
          <w:sz w:val="28"/>
          <w:szCs w:val="28"/>
        </w:rPr>
        <w:t>Н</w:t>
      </w:r>
      <w:r w:rsidRPr="00C66526">
        <w:rPr>
          <w:sz w:val="28"/>
          <w:szCs w:val="28"/>
        </w:rPr>
        <w:t xml:space="preserve"> –</w:t>
      </w:r>
      <w:r w:rsidR="00315B35">
        <w:rPr>
          <w:sz w:val="28"/>
          <w:szCs w:val="28"/>
        </w:rPr>
        <w:t xml:space="preserve"> </w:t>
      </w:r>
      <w:r w:rsidRPr="00C66526">
        <w:rPr>
          <w:sz w:val="28"/>
          <w:szCs w:val="28"/>
        </w:rPr>
        <w:t>общий объем межбюджетных трансфертов на соответствующий финансовый год;</w:t>
      </w:r>
    </w:p>
    <w:p w:rsidR="00205641" w:rsidRPr="00C66526" w:rsidRDefault="00205641" w:rsidP="002E2BF0">
      <w:pPr>
        <w:tabs>
          <w:tab w:val="num" w:pos="0"/>
        </w:tabs>
        <w:ind w:firstLine="540"/>
        <w:rPr>
          <w:sz w:val="28"/>
          <w:szCs w:val="28"/>
        </w:rPr>
      </w:pPr>
      <w:r w:rsidRPr="00C66526">
        <w:rPr>
          <w:b/>
          <w:sz w:val="28"/>
          <w:szCs w:val="28"/>
        </w:rPr>
        <w:t>Н</w:t>
      </w:r>
      <w:proofErr w:type="gramStart"/>
      <w:r w:rsidRPr="00C66526">
        <w:rPr>
          <w:b/>
          <w:sz w:val="28"/>
          <w:szCs w:val="28"/>
        </w:rPr>
        <w:t>1</w:t>
      </w:r>
      <w:proofErr w:type="gramEnd"/>
      <w:r w:rsidRPr="00C66526">
        <w:rPr>
          <w:sz w:val="28"/>
          <w:szCs w:val="28"/>
        </w:rPr>
        <w:t xml:space="preserve"> – объем межбюджетных трансфертов на оплату труда с начислениями </w:t>
      </w:r>
      <w:r w:rsidR="003A64A0" w:rsidRPr="00C66526">
        <w:rPr>
          <w:sz w:val="28"/>
          <w:szCs w:val="28"/>
        </w:rPr>
        <w:t>муниципальных служащих Гатчинского муниципального района  и работников, не отнесенных к должностям муниципальной службы</w:t>
      </w:r>
      <w:r w:rsidR="00F44DC1">
        <w:rPr>
          <w:sz w:val="28"/>
          <w:szCs w:val="28"/>
        </w:rPr>
        <w:t xml:space="preserve"> (далее – работников)</w:t>
      </w:r>
      <w:r w:rsidRPr="00C66526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в порядке перевода  на работу в администрацию Гатчинского муниципального района</w:t>
      </w:r>
      <w:r w:rsidRPr="0067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состоянию на 01.06.2014 года</w:t>
      </w:r>
      <w:r w:rsidRPr="00C66526">
        <w:rPr>
          <w:sz w:val="28"/>
          <w:szCs w:val="28"/>
        </w:rPr>
        <w:t xml:space="preserve"> </w:t>
      </w:r>
    </w:p>
    <w:p w:rsidR="00205641" w:rsidRPr="00C66526" w:rsidRDefault="00205641" w:rsidP="002E2BF0">
      <w:pPr>
        <w:tabs>
          <w:tab w:val="left" w:pos="1134"/>
        </w:tabs>
        <w:rPr>
          <w:sz w:val="28"/>
          <w:szCs w:val="28"/>
        </w:rPr>
      </w:pPr>
      <w:r w:rsidRPr="00C66526">
        <w:rPr>
          <w:b/>
          <w:sz w:val="28"/>
          <w:szCs w:val="28"/>
        </w:rPr>
        <w:t xml:space="preserve">        И </w:t>
      </w:r>
      <w:r w:rsidRPr="00C66526">
        <w:rPr>
          <w:sz w:val="28"/>
          <w:szCs w:val="28"/>
        </w:rPr>
        <w:t>– размер индексации должностных окладов работников</w:t>
      </w:r>
      <w:r w:rsidR="00F44DC1">
        <w:rPr>
          <w:sz w:val="28"/>
          <w:szCs w:val="28"/>
        </w:rPr>
        <w:t xml:space="preserve"> </w:t>
      </w:r>
      <w:r w:rsidRPr="00C66526">
        <w:rPr>
          <w:sz w:val="28"/>
          <w:szCs w:val="28"/>
        </w:rPr>
        <w:t>в соответствии с решением о бюджете Гатчинского муниципального района  на  соответствующий финансовый год.</w:t>
      </w:r>
    </w:p>
    <w:p w:rsidR="00205641" w:rsidRPr="00C66526" w:rsidRDefault="00205641" w:rsidP="002E2BF0">
      <w:pPr>
        <w:tabs>
          <w:tab w:val="num" w:pos="0"/>
        </w:tabs>
        <w:ind w:firstLine="540"/>
        <w:rPr>
          <w:sz w:val="28"/>
          <w:szCs w:val="28"/>
        </w:rPr>
      </w:pPr>
      <w:r w:rsidRPr="00C66526">
        <w:rPr>
          <w:b/>
          <w:sz w:val="28"/>
          <w:szCs w:val="28"/>
        </w:rPr>
        <w:t>Н1 = ∑(Ф</w:t>
      </w:r>
      <w:r w:rsidRPr="00C66526">
        <w:rPr>
          <w:b/>
          <w:sz w:val="28"/>
          <w:szCs w:val="28"/>
          <w:lang w:val="en-US"/>
        </w:rPr>
        <w:t>j</w:t>
      </w:r>
      <w:r w:rsidRPr="00C66526">
        <w:rPr>
          <w:b/>
          <w:sz w:val="28"/>
          <w:szCs w:val="28"/>
        </w:rPr>
        <w:t xml:space="preserve"> </w:t>
      </w:r>
      <w:proofErr w:type="spellStart"/>
      <w:r w:rsidRPr="00C66526">
        <w:rPr>
          <w:b/>
          <w:sz w:val="28"/>
          <w:szCs w:val="28"/>
        </w:rPr>
        <w:t>х</w:t>
      </w:r>
      <w:proofErr w:type="spellEnd"/>
      <w:r w:rsidRPr="00C665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66526"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 xml:space="preserve"> </w:t>
      </w:r>
      <w:r w:rsidRPr="00C66526">
        <w:rPr>
          <w:b/>
          <w:sz w:val="28"/>
          <w:szCs w:val="28"/>
        </w:rPr>
        <w:t>)</w:t>
      </w:r>
      <w:proofErr w:type="gramEnd"/>
      <w:r w:rsidRPr="00C66526">
        <w:rPr>
          <w:b/>
          <w:sz w:val="28"/>
          <w:szCs w:val="28"/>
        </w:rPr>
        <w:t xml:space="preserve">, </w:t>
      </w:r>
      <w:r w:rsidRPr="00C66526">
        <w:rPr>
          <w:sz w:val="28"/>
          <w:szCs w:val="28"/>
        </w:rPr>
        <w:t>где</w:t>
      </w:r>
    </w:p>
    <w:p w:rsidR="00205641" w:rsidRPr="00C66526" w:rsidRDefault="00205641" w:rsidP="00A675C9">
      <w:pPr>
        <w:ind w:firstLine="708"/>
        <w:rPr>
          <w:sz w:val="28"/>
          <w:szCs w:val="28"/>
        </w:rPr>
      </w:pPr>
      <w:proofErr w:type="gramStart"/>
      <w:r w:rsidRPr="00C66526">
        <w:rPr>
          <w:b/>
          <w:sz w:val="28"/>
          <w:szCs w:val="28"/>
        </w:rPr>
        <w:t>Ф</w:t>
      </w:r>
      <w:r w:rsidRPr="00C66526">
        <w:rPr>
          <w:b/>
          <w:sz w:val="28"/>
          <w:szCs w:val="28"/>
          <w:lang w:val="en-US"/>
        </w:rPr>
        <w:t>j</w:t>
      </w:r>
      <w:r w:rsidRPr="00C66526">
        <w:rPr>
          <w:sz w:val="28"/>
          <w:szCs w:val="28"/>
        </w:rPr>
        <w:t xml:space="preserve"> –</w:t>
      </w:r>
      <w:r w:rsidR="00223C9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фонд</w:t>
      </w:r>
      <w:r w:rsidRPr="00C66526">
        <w:rPr>
          <w:sz w:val="28"/>
          <w:szCs w:val="28"/>
        </w:rPr>
        <w:t xml:space="preserve"> на оплату труда</w:t>
      </w:r>
      <w:r>
        <w:rPr>
          <w:sz w:val="28"/>
          <w:szCs w:val="28"/>
        </w:rPr>
        <w:t xml:space="preserve">  с начислениями </w:t>
      </w:r>
      <w:r w:rsidR="00F44DC1">
        <w:rPr>
          <w:sz w:val="28"/>
          <w:szCs w:val="28"/>
          <w:lang w:val="en-US"/>
        </w:rPr>
        <w:t>j</w:t>
      </w:r>
      <w:r w:rsidRPr="00C66526">
        <w:rPr>
          <w:sz w:val="28"/>
          <w:szCs w:val="28"/>
        </w:rPr>
        <w:t xml:space="preserve"> </w:t>
      </w:r>
      <w:r w:rsidR="003A64A0" w:rsidRPr="00C66526">
        <w:rPr>
          <w:sz w:val="28"/>
          <w:szCs w:val="28"/>
        </w:rPr>
        <w:t>работник</w:t>
      </w:r>
      <w:r w:rsidR="00F44DC1">
        <w:rPr>
          <w:sz w:val="28"/>
          <w:szCs w:val="28"/>
        </w:rPr>
        <w:t xml:space="preserve">а </w:t>
      </w:r>
      <w:r w:rsidRPr="00C66526">
        <w:rPr>
          <w:sz w:val="28"/>
          <w:szCs w:val="28"/>
        </w:rPr>
        <w:t>администрации Гатчинского муниципального района (структурн</w:t>
      </w:r>
      <w:r w:rsidR="00D75F2C">
        <w:rPr>
          <w:sz w:val="28"/>
          <w:szCs w:val="28"/>
        </w:rPr>
        <w:t>ых</w:t>
      </w:r>
      <w:r w:rsidRPr="00C66526">
        <w:rPr>
          <w:sz w:val="28"/>
          <w:szCs w:val="28"/>
        </w:rPr>
        <w:t xml:space="preserve"> подразделени</w:t>
      </w:r>
      <w:r w:rsidR="00D75F2C">
        <w:rPr>
          <w:sz w:val="28"/>
          <w:szCs w:val="28"/>
        </w:rPr>
        <w:t>й</w:t>
      </w:r>
      <w:r w:rsidRPr="00C66526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Г</w:t>
      </w:r>
      <w:r w:rsidRPr="00C66526">
        <w:rPr>
          <w:sz w:val="28"/>
          <w:szCs w:val="28"/>
        </w:rPr>
        <w:t>ат</w:t>
      </w:r>
      <w:r w:rsidR="003A64A0">
        <w:rPr>
          <w:sz w:val="28"/>
          <w:szCs w:val="28"/>
        </w:rPr>
        <w:t>чинского муниципального района)</w:t>
      </w:r>
      <w:r w:rsidRPr="00C66526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в порядке перевода  из администрации МО «Город Гатчина»  на работу в администрацию Гатчинского муниципального района</w:t>
      </w:r>
      <w:r w:rsidRPr="0067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состоянию на 01.06.2014 года, </w:t>
      </w:r>
      <w:r w:rsidRPr="00C66526">
        <w:rPr>
          <w:sz w:val="28"/>
          <w:szCs w:val="28"/>
        </w:rPr>
        <w:t xml:space="preserve"> рассчитанные в соответствии с муниципальными правовыми актами  Гатчинского муниципального района;</w:t>
      </w:r>
      <w:proofErr w:type="gramEnd"/>
    </w:p>
    <w:p w:rsidR="00205641" w:rsidRDefault="00205641" w:rsidP="00A675C9">
      <w:pPr>
        <w:ind w:firstLine="708"/>
        <w:rPr>
          <w:sz w:val="28"/>
          <w:szCs w:val="28"/>
        </w:rPr>
      </w:pPr>
      <w:r w:rsidRPr="00C66526">
        <w:rPr>
          <w:b/>
          <w:sz w:val="28"/>
          <w:szCs w:val="28"/>
        </w:rPr>
        <w:t>К</w:t>
      </w:r>
      <w:r w:rsidRPr="00C66526">
        <w:rPr>
          <w:sz w:val="28"/>
          <w:szCs w:val="28"/>
        </w:rPr>
        <w:t xml:space="preserve"> </w:t>
      </w:r>
      <w:proofErr w:type="gramStart"/>
      <w:r w:rsidRPr="00C66526">
        <w:rPr>
          <w:sz w:val="28"/>
          <w:szCs w:val="28"/>
        </w:rPr>
        <w:t>–к</w:t>
      </w:r>
      <w:proofErr w:type="gramEnd"/>
      <w:r w:rsidRPr="00C66526">
        <w:rPr>
          <w:sz w:val="28"/>
          <w:szCs w:val="28"/>
        </w:rPr>
        <w:t xml:space="preserve">оличество </w:t>
      </w:r>
      <w:r w:rsidR="003A64A0" w:rsidRPr="00C66526">
        <w:rPr>
          <w:sz w:val="28"/>
          <w:szCs w:val="28"/>
        </w:rPr>
        <w:t>работников</w:t>
      </w:r>
      <w:r w:rsidRPr="00C66526">
        <w:rPr>
          <w:sz w:val="28"/>
          <w:szCs w:val="28"/>
        </w:rPr>
        <w:t xml:space="preserve"> администрации Гатчинского муниципального района (структурн</w:t>
      </w:r>
      <w:r w:rsidR="00D75F2C">
        <w:rPr>
          <w:sz w:val="28"/>
          <w:szCs w:val="28"/>
        </w:rPr>
        <w:t>ых</w:t>
      </w:r>
      <w:r w:rsidRPr="00C66526">
        <w:rPr>
          <w:sz w:val="28"/>
          <w:szCs w:val="28"/>
        </w:rPr>
        <w:t xml:space="preserve"> подразделени</w:t>
      </w:r>
      <w:r w:rsidR="00D75F2C">
        <w:rPr>
          <w:sz w:val="28"/>
          <w:szCs w:val="28"/>
        </w:rPr>
        <w:t>й</w:t>
      </w:r>
      <w:r w:rsidRPr="00C66526">
        <w:rPr>
          <w:sz w:val="28"/>
          <w:szCs w:val="28"/>
        </w:rPr>
        <w:t xml:space="preserve"> администрации Га</w:t>
      </w:r>
      <w:r>
        <w:rPr>
          <w:sz w:val="28"/>
          <w:szCs w:val="28"/>
        </w:rPr>
        <w:t>тчинского муниципального района</w:t>
      </w:r>
      <w:r w:rsidRPr="00C66526">
        <w:rPr>
          <w:sz w:val="28"/>
          <w:szCs w:val="28"/>
        </w:rPr>
        <w:t xml:space="preserve">), </w:t>
      </w:r>
      <w:r>
        <w:rPr>
          <w:sz w:val="28"/>
          <w:szCs w:val="28"/>
        </w:rPr>
        <w:t>принятых в порядке перевода  на работу в администрацию Гатчинского муниципального района</w:t>
      </w:r>
      <w:r w:rsidRPr="0067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состоянию на 01.06.2014 года.</w:t>
      </w:r>
    </w:p>
    <w:p w:rsidR="00205641" w:rsidRDefault="00205641" w:rsidP="00315B35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Коэффициент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может меняться в  случае  проведения мероприятий по </w:t>
      </w:r>
      <w:r>
        <w:rPr>
          <w:sz w:val="28"/>
          <w:szCs w:val="28"/>
        </w:rPr>
        <w:lastRenderedPageBreak/>
        <w:t xml:space="preserve">сокращению </w:t>
      </w:r>
      <w:r w:rsidR="00D75F2C" w:rsidRPr="00C66526">
        <w:rPr>
          <w:sz w:val="28"/>
          <w:szCs w:val="28"/>
        </w:rPr>
        <w:t>муниципальных служащих Гатчинского муниципального района  и работников, не отнесенных к должностям муниципальной службы</w:t>
      </w:r>
      <w:r>
        <w:rPr>
          <w:sz w:val="28"/>
          <w:szCs w:val="28"/>
        </w:rPr>
        <w:t xml:space="preserve"> </w:t>
      </w:r>
      <w:r w:rsidR="002D4DF2" w:rsidRPr="00C66526">
        <w:rPr>
          <w:sz w:val="28"/>
          <w:szCs w:val="28"/>
        </w:rPr>
        <w:t>администрации Гатчинского муниципального района</w:t>
      </w:r>
      <w:r w:rsidR="002D4DF2">
        <w:rPr>
          <w:sz w:val="28"/>
          <w:szCs w:val="28"/>
        </w:rPr>
        <w:t xml:space="preserve"> </w:t>
      </w:r>
      <w:r w:rsidR="00315B35">
        <w:rPr>
          <w:sz w:val="28"/>
          <w:szCs w:val="28"/>
        </w:rPr>
        <w:t>(</w:t>
      </w:r>
      <w:r>
        <w:rPr>
          <w:sz w:val="28"/>
          <w:szCs w:val="28"/>
        </w:rPr>
        <w:t>структурных подразделений администрации Гатчинского муниципального района</w:t>
      </w:r>
      <w:r w:rsidR="00315B35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которых  числятся </w:t>
      </w:r>
      <w:r w:rsidR="00D75F2C" w:rsidRPr="00C66526">
        <w:rPr>
          <w:sz w:val="28"/>
          <w:szCs w:val="28"/>
        </w:rPr>
        <w:t>муниципальны</w:t>
      </w:r>
      <w:r w:rsidR="00D75F2C">
        <w:rPr>
          <w:sz w:val="28"/>
          <w:szCs w:val="28"/>
        </w:rPr>
        <w:t>е</w:t>
      </w:r>
      <w:r w:rsidR="00D75F2C" w:rsidRPr="00C66526">
        <w:rPr>
          <w:sz w:val="28"/>
          <w:szCs w:val="28"/>
        </w:rPr>
        <w:t xml:space="preserve"> служащи</w:t>
      </w:r>
      <w:r w:rsidR="00D75F2C">
        <w:rPr>
          <w:sz w:val="28"/>
          <w:szCs w:val="28"/>
        </w:rPr>
        <w:t>е</w:t>
      </w:r>
      <w:r w:rsidR="00D75F2C" w:rsidRPr="00C66526">
        <w:rPr>
          <w:sz w:val="28"/>
          <w:szCs w:val="28"/>
        </w:rPr>
        <w:t xml:space="preserve"> Гатчинского муниципального района  и работник</w:t>
      </w:r>
      <w:r w:rsidR="00D75F2C">
        <w:rPr>
          <w:sz w:val="28"/>
          <w:szCs w:val="28"/>
        </w:rPr>
        <w:t>и</w:t>
      </w:r>
      <w:r w:rsidR="00D75F2C" w:rsidRPr="00C66526">
        <w:rPr>
          <w:sz w:val="28"/>
          <w:szCs w:val="28"/>
        </w:rPr>
        <w:t>, не отнесенных к должностям муниципальной службы</w:t>
      </w:r>
      <w:r>
        <w:rPr>
          <w:sz w:val="28"/>
          <w:szCs w:val="28"/>
        </w:rPr>
        <w:t>,  принятые в порядке перевода  на работу в администрацию Гатчинского муниципального района</w:t>
      </w:r>
      <w:r w:rsidRPr="0067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состоянию на 01.06.2014 года.  </w:t>
      </w: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AC63EA">
      <w:pPr>
        <w:pStyle w:val="a4"/>
        <w:spacing w:before="40" w:beforeAutospacing="0" w:after="0" w:afterAutospacing="0" w:line="240" w:lineRule="auto"/>
        <w:ind w:firstLine="595"/>
        <w:rPr>
          <w:color w:val="000000"/>
          <w:sz w:val="28"/>
          <w:szCs w:val="28"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sectPr w:rsidR="00205641" w:rsidSect="003D3544">
      <w:footerReference w:type="even" r:id="rId7"/>
      <w:footerReference w:type="default" r:id="rId8"/>
      <w:pgSz w:w="11906" w:h="16838"/>
      <w:pgMar w:top="964" w:right="851" w:bottom="454" w:left="1260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20" w:rsidRDefault="00501120">
      <w:r>
        <w:separator/>
      </w:r>
    </w:p>
  </w:endnote>
  <w:endnote w:type="continuationSeparator" w:id="1">
    <w:p w:rsidR="00501120" w:rsidRDefault="0050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0" w:rsidRDefault="00056436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11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120" w:rsidRDefault="00501120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0" w:rsidRDefault="00056436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11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572">
      <w:rPr>
        <w:rStyle w:val="a8"/>
        <w:noProof/>
      </w:rPr>
      <w:t>2</w:t>
    </w:r>
    <w:r>
      <w:rPr>
        <w:rStyle w:val="a8"/>
      </w:rPr>
      <w:fldChar w:fldCharType="end"/>
    </w:r>
  </w:p>
  <w:p w:rsidR="00501120" w:rsidRDefault="00501120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20" w:rsidRDefault="00501120">
      <w:r>
        <w:separator/>
      </w:r>
    </w:p>
  </w:footnote>
  <w:footnote w:type="continuationSeparator" w:id="1">
    <w:p w:rsidR="00501120" w:rsidRDefault="0050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5D3"/>
    <w:rsid w:val="000018BD"/>
    <w:rsid w:val="000154D4"/>
    <w:rsid w:val="00021852"/>
    <w:rsid w:val="0003201E"/>
    <w:rsid w:val="000330C0"/>
    <w:rsid w:val="00040A03"/>
    <w:rsid w:val="0004227C"/>
    <w:rsid w:val="000504B2"/>
    <w:rsid w:val="00056436"/>
    <w:rsid w:val="000566A6"/>
    <w:rsid w:val="00056C44"/>
    <w:rsid w:val="00062B0C"/>
    <w:rsid w:val="000658C1"/>
    <w:rsid w:val="0006681A"/>
    <w:rsid w:val="00072AF9"/>
    <w:rsid w:val="000744FC"/>
    <w:rsid w:val="00075263"/>
    <w:rsid w:val="00077B85"/>
    <w:rsid w:val="00092B4E"/>
    <w:rsid w:val="00093AB4"/>
    <w:rsid w:val="000A2500"/>
    <w:rsid w:val="000B35E7"/>
    <w:rsid w:val="000B64B5"/>
    <w:rsid w:val="000C0A3F"/>
    <w:rsid w:val="000C0D7B"/>
    <w:rsid w:val="000C15ED"/>
    <w:rsid w:val="000C1EA1"/>
    <w:rsid w:val="000C2D84"/>
    <w:rsid w:val="000D1C21"/>
    <w:rsid w:val="000D6D8D"/>
    <w:rsid w:val="000E5FF2"/>
    <w:rsid w:val="000E794F"/>
    <w:rsid w:val="000F623C"/>
    <w:rsid w:val="000F6D69"/>
    <w:rsid w:val="0010176D"/>
    <w:rsid w:val="001033F7"/>
    <w:rsid w:val="0011173C"/>
    <w:rsid w:val="001146AE"/>
    <w:rsid w:val="001242AC"/>
    <w:rsid w:val="00124FD4"/>
    <w:rsid w:val="0012645C"/>
    <w:rsid w:val="00137032"/>
    <w:rsid w:val="001472F9"/>
    <w:rsid w:val="00177007"/>
    <w:rsid w:val="0018251B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5641"/>
    <w:rsid w:val="00211CB2"/>
    <w:rsid w:val="0021456F"/>
    <w:rsid w:val="00216508"/>
    <w:rsid w:val="002175FD"/>
    <w:rsid w:val="00220E02"/>
    <w:rsid w:val="00221E1C"/>
    <w:rsid w:val="00223C93"/>
    <w:rsid w:val="00230305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760A"/>
    <w:rsid w:val="00297FDF"/>
    <w:rsid w:val="002A3BA0"/>
    <w:rsid w:val="002A7A38"/>
    <w:rsid w:val="002B637C"/>
    <w:rsid w:val="002C6539"/>
    <w:rsid w:val="002D0DEE"/>
    <w:rsid w:val="002D41D8"/>
    <w:rsid w:val="002D4DF2"/>
    <w:rsid w:val="002E2BF0"/>
    <w:rsid w:val="002F4EA2"/>
    <w:rsid w:val="00304645"/>
    <w:rsid w:val="003066D9"/>
    <w:rsid w:val="00307028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628"/>
    <w:rsid w:val="00381196"/>
    <w:rsid w:val="00381D85"/>
    <w:rsid w:val="00385050"/>
    <w:rsid w:val="003873A5"/>
    <w:rsid w:val="003A5EFA"/>
    <w:rsid w:val="003A64A0"/>
    <w:rsid w:val="003B3491"/>
    <w:rsid w:val="003B7643"/>
    <w:rsid w:val="003C2303"/>
    <w:rsid w:val="003C3333"/>
    <w:rsid w:val="003C457C"/>
    <w:rsid w:val="003D3544"/>
    <w:rsid w:val="003D3C49"/>
    <w:rsid w:val="003E7E9F"/>
    <w:rsid w:val="003F681B"/>
    <w:rsid w:val="00405611"/>
    <w:rsid w:val="0041719A"/>
    <w:rsid w:val="00426AEF"/>
    <w:rsid w:val="0043515A"/>
    <w:rsid w:val="00441EB1"/>
    <w:rsid w:val="0044655C"/>
    <w:rsid w:val="00457E54"/>
    <w:rsid w:val="0046386A"/>
    <w:rsid w:val="00465157"/>
    <w:rsid w:val="004743C4"/>
    <w:rsid w:val="00476DF9"/>
    <w:rsid w:val="00481B8B"/>
    <w:rsid w:val="00485302"/>
    <w:rsid w:val="00490354"/>
    <w:rsid w:val="00490421"/>
    <w:rsid w:val="0049120D"/>
    <w:rsid w:val="004936D9"/>
    <w:rsid w:val="004A0AA3"/>
    <w:rsid w:val="004A3E3F"/>
    <w:rsid w:val="004A42A6"/>
    <w:rsid w:val="004A4714"/>
    <w:rsid w:val="004A69D6"/>
    <w:rsid w:val="004B08C8"/>
    <w:rsid w:val="004B64FF"/>
    <w:rsid w:val="004C2C64"/>
    <w:rsid w:val="004C642D"/>
    <w:rsid w:val="004C6675"/>
    <w:rsid w:val="004D292C"/>
    <w:rsid w:val="004F42AA"/>
    <w:rsid w:val="004F4A90"/>
    <w:rsid w:val="004F4E2D"/>
    <w:rsid w:val="004F50D1"/>
    <w:rsid w:val="00501120"/>
    <w:rsid w:val="00505680"/>
    <w:rsid w:val="00522192"/>
    <w:rsid w:val="00532FB3"/>
    <w:rsid w:val="00537C3F"/>
    <w:rsid w:val="00540D1F"/>
    <w:rsid w:val="00543C8E"/>
    <w:rsid w:val="00546C44"/>
    <w:rsid w:val="00553298"/>
    <w:rsid w:val="00562C8F"/>
    <w:rsid w:val="005658DD"/>
    <w:rsid w:val="00573839"/>
    <w:rsid w:val="00577F0B"/>
    <w:rsid w:val="00580D76"/>
    <w:rsid w:val="00584FE6"/>
    <w:rsid w:val="005A3157"/>
    <w:rsid w:val="005A319A"/>
    <w:rsid w:val="005A7DF7"/>
    <w:rsid w:val="005C2BBD"/>
    <w:rsid w:val="005D52E5"/>
    <w:rsid w:val="005E7E04"/>
    <w:rsid w:val="005F0AC9"/>
    <w:rsid w:val="005F334A"/>
    <w:rsid w:val="005F3C2E"/>
    <w:rsid w:val="005F4ABF"/>
    <w:rsid w:val="00602D2B"/>
    <w:rsid w:val="0060388E"/>
    <w:rsid w:val="00612714"/>
    <w:rsid w:val="0061358A"/>
    <w:rsid w:val="006173F4"/>
    <w:rsid w:val="00631206"/>
    <w:rsid w:val="00640BA3"/>
    <w:rsid w:val="00642175"/>
    <w:rsid w:val="00642B52"/>
    <w:rsid w:val="006455D8"/>
    <w:rsid w:val="006562BC"/>
    <w:rsid w:val="00663A38"/>
    <w:rsid w:val="00671596"/>
    <w:rsid w:val="00671A65"/>
    <w:rsid w:val="0067218E"/>
    <w:rsid w:val="006833EB"/>
    <w:rsid w:val="006A26CB"/>
    <w:rsid w:val="006A77E8"/>
    <w:rsid w:val="006B0D18"/>
    <w:rsid w:val="006B5292"/>
    <w:rsid w:val="006B6D5D"/>
    <w:rsid w:val="006C1E61"/>
    <w:rsid w:val="006C6363"/>
    <w:rsid w:val="006C7DAF"/>
    <w:rsid w:val="006D74B1"/>
    <w:rsid w:val="006E4F1B"/>
    <w:rsid w:val="006E59FE"/>
    <w:rsid w:val="006E79DD"/>
    <w:rsid w:val="00700E8D"/>
    <w:rsid w:val="00710D0F"/>
    <w:rsid w:val="00711C4D"/>
    <w:rsid w:val="00712179"/>
    <w:rsid w:val="00720044"/>
    <w:rsid w:val="007203CE"/>
    <w:rsid w:val="007301BD"/>
    <w:rsid w:val="00757EE4"/>
    <w:rsid w:val="00762E8D"/>
    <w:rsid w:val="007745BE"/>
    <w:rsid w:val="0078082B"/>
    <w:rsid w:val="0078199F"/>
    <w:rsid w:val="007841BF"/>
    <w:rsid w:val="00787556"/>
    <w:rsid w:val="00796122"/>
    <w:rsid w:val="007A6018"/>
    <w:rsid w:val="007B2F01"/>
    <w:rsid w:val="007B429D"/>
    <w:rsid w:val="007D0D06"/>
    <w:rsid w:val="007D1E05"/>
    <w:rsid w:val="007D464D"/>
    <w:rsid w:val="007E0070"/>
    <w:rsid w:val="007E3D4A"/>
    <w:rsid w:val="007E7C96"/>
    <w:rsid w:val="008037C4"/>
    <w:rsid w:val="00805E4B"/>
    <w:rsid w:val="00806BF8"/>
    <w:rsid w:val="008125D6"/>
    <w:rsid w:val="008131AE"/>
    <w:rsid w:val="00815097"/>
    <w:rsid w:val="00823193"/>
    <w:rsid w:val="00825336"/>
    <w:rsid w:val="00826CCC"/>
    <w:rsid w:val="00837C3F"/>
    <w:rsid w:val="00842E41"/>
    <w:rsid w:val="008479BF"/>
    <w:rsid w:val="00860A9D"/>
    <w:rsid w:val="008648B3"/>
    <w:rsid w:val="0088065F"/>
    <w:rsid w:val="00891ABE"/>
    <w:rsid w:val="0089642D"/>
    <w:rsid w:val="008A0EFC"/>
    <w:rsid w:val="008B4EEA"/>
    <w:rsid w:val="008B7093"/>
    <w:rsid w:val="008C2877"/>
    <w:rsid w:val="008D046E"/>
    <w:rsid w:val="008D1D08"/>
    <w:rsid w:val="008D3DD0"/>
    <w:rsid w:val="008D61C7"/>
    <w:rsid w:val="008F509A"/>
    <w:rsid w:val="008F6711"/>
    <w:rsid w:val="0090282D"/>
    <w:rsid w:val="009050EA"/>
    <w:rsid w:val="00911C05"/>
    <w:rsid w:val="009143F2"/>
    <w:rsid w:val="009147D9"/>
    <w:rsid w:val="00920B25"/>
    <w:rsid w:val="009254D7"/>
    <w:rsid w:val="00926B61"/>
    <w:rsid w:val="00931083"/>
    <w:rsid w:val="00950749"/>
    <w:rsid w:val="0095573F"/>
    <w:rsid w:val="009664B2"/>
    <w:rsid w:val="00972146"/>
    <w:rsid w:val="009729CF"/>
    <w:rsid w:val="009862F3"/>
    <w:rsid w:val="00991B5A"/>
    <w:rsid w:val="009926CA"/>
    <w:rsid w:val="00992CAE"/>
    <w:rsid w:val="009A55C3"/>
    <w:rsid w:val="009C0748"/>
    <w:rsid w:val="009C403A"/>
    <w:rsid w:val="009D3A27"/>
    <w:rsid w:val="009D4C90"/>
    <w:rsid w:val="009D69E8"/>
    <w:rsid w:val="009D73EC"/>
    <w:rsid w:val="009E6A1D"/>
    <w:rsid w:val="009E7916"/>
    <w:rsid w:val="009F1730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29BC"/>
    <w:rsid w:val="00A93EE9"/>
    <w:rsid w:val="00A97482"/>
    <w:rsid w:val="00AB0BD3"/>
    <w:rsid w:val="00AB383E"/>
    <w:rsid w:val="00AC30AB"/>
    <w:rsid w:val="00AC63EA"/>
    <w:rsid w:val="00AD0F5F"/>
    <w:rsid w:val="00AD528E"/>
    <w:rsid w:val="00AD5743"/>
    <w:rsid w:val="00AD60B9"/>
    <w:rsid w:val="00AD75F2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25E51"/>
    <w:rsid w:val="00B26518"/>
    <w:rsid w:val="00B31079"/>
    <w:rsid w:val="00B42A30"/>
    <w:rsid w:val="00B44EC4"/>
    <w:rsid w:val="00B45A90"/>
    <w:rsid w:val="00B61C30"/>
    <w:rsid w:val="00B70EF5"/>
    <w:rsid w:val="00B72981"/>
    <w:rsid w:val="00B73D40"/>
    <w:rsid w:val="00B740DF"/>
    <w:rsid w:val="00B86F3F"/>
    <w:rsid w:val="00B92598"/>
    <w:rsid w:val="00B94684"/>
    <w:rsid w:val="00B958C1"/>
    <w:rsid w:val="00B95AA4"/>
    <w:rsid w:val="00BB00D9"/>
    <w:rsid w:val="00BB5059"/>
    <w:rsid w:val="00BC1A3D"/>
    <w:rsid w:val="00BC436E"/>
    <w:rsid w:val="00BE1223"/>
    <w:rsid w:val="00BE3159"/>
    <w:rsid w:val="00BE3B7B"/>
    <w:rsid w:val="00BE4330"/>
    <w:rsid w:val="00BE63FC"/>
    <w:rsid w:val="00C04C16"/>
    <w:rsid w:val="00C07626"/>
    <w:rsid w:val="00C207B8"/>
    <w:rsid w:val="00C304DA"/>
    <w:rsid w:val="00C315E8"/>
    <w:rsid w:val="00C41EEA"/>
    <w:rsid w:val="00C61172"/>
    <w:rsid w:val="00C66526"/>
    <w:rsid w:val="00C67D50"/>
    <w:rsid w:val="00C71284"/>
    <w:rsid w:val="00C82447"/>
    <w:rsid w:val="00C92973"/>
    <w:rsid w:val="00CA139E"/>
    <w:rsid w:val="00CA40A3"/>
    <w:rsid w:val="00CB0497"/>
    <w:rsid w:val="00CB6BC8"/>
    <w:rsid w:val="00CC3E53"/>
    <w:rsid w:val="00CC5C0B"/>
    <w:rsid w:val="00CC5D87"/>
    <w:rsid w:val="00CE54B0"/>
    <w:rsid w:val="00CE6CD9"/>
    <w:rsid w:val="00D13918"/>
    <w:rsid w:val="00D23177"/>
    <w:rsid w:val="00D26A8F"/>
    <w:rsid w:val="00D3210B"/>
    <w:rsid w:val="00D345B9"/>
    <w:rsid w:val="00D351C4"/>
    <w:rsid w:val="00D4014F"/>
    <w:rsid w:val="00D6028D"/>
    <w:rsid w:val="00D70295"/>
    <w:rsid w:val="00D70EDE"/>
    <w:rsid w:val="00D75F2C"/>
    <w:rsid w:val="00D76187"/>
    <w:rsid w:val="00D851C5"/>
    <w:rsid w:val="00D853F1"/>
    <w:rsid w:val="00D86D1D"/>
    <w:rsid w:val="00D8772E"/>
    <w:rsid w:val="00D93877"/>
    <w:rsid w:val="00D95B11"/>
    <w:rsid w:val="00DA2900"/>
    <w:rsid w:val="00DA7A6D"/>
    <w:rsid w:val="00DB39E5"/>
    <w:rsid w:val="00DB68AF"/>
    <w:rsid w:val="00DB7630"/>
    <w:rsid w:val="00DD3B7F"/>
    <w:rsid w:val="00DE0DA1"/>
    <w:rsid w:val="00DF6762"/>
    <w:rsid w:val="00E07716"/>
    <w:rsid w:val="00E10572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7043D"/>
    <w:rsid w:val="00E72969"/>
    <w:rsid w:val="00E806FE"/>
    <w:rsid w:val="00E974C6"/>
    <w:rsid w:val="00E97608"/>
    <w:rsid w:val="00EA050E"/>
    <w:rsid w:val="00EA28C3"/>
    <w:rsid w:val="00EB47AC"/>
    <w:rsid w:val="00EC1F8D"/>
    <w:rsid w:val="00ED633D"/>
    <w:rsid w:val="00ED6BB1"/>
    <w:rsid w:val="00EE10DB"/>
    <w:rsid w:val="00EF4140"/>
    <w:rsid w:val="00EF62A1"/>
    <w:rsid w:val="00EF64E5"/>
    <w:rsid w:val="00EF7A0E"/>
    <w:rsid w:val="00F15DDD"/>
    <w:rsid w:val="00F24101"/>
    <w:rsid w:val="00F27A99"/>
    <w:rsid w:val="00F30EF5"/>
    <w:rsid w:val="00F348AB"/>
    <w:rsid w:val="00F35BD1"/>
    <w:rsid w:val="00F369AA"/>
    <w:rsid w:val="00F4298F"/>
    <w:rsid w:val="00F4473F"/>
    <w:rsid w:val="00F44DC1"/>
    <w:rsid w:val="00F45939"/>
    <w:rsid w:val="00F517F9"/>
    <w:rsid w:val="00F553AA"/>
    <w:rsid w:val="00F56174"/>
    <w:rsid w:val="00F732FD"/>
    <w:rsid w:val="00F7433C"/>
    <w:rsid w:val="00F75757"/>
    <w:rsid w:val="00F76A00"/>
    <w:rsid w:val="00F82493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984"/>
    <w:rsid w:val="00FD0019"/>
    <w:rsid w:val="00FD1C07"/>
    <w:rsid w:val="00FD4597"/>
    <w:rsid w:val="00FD7118"/>
    <w:rsid w:val="00FE11DA"/>
    <w:rsid w:val="00FE7752"/>
    <w:rsid w:val="00FF2621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date">
    <w:name w:val="date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subject/>
  <dc:creator>DeepDarkWorld</dc:creator>
  <cp:keywords/>
  <dc:description/>
  <cp:lastModifiedBy>Зайцева Катерина Владимировна</cp:lastModifiedBy>
  <cp:revision>4</cp:revision>
  <cp:lastPrinted>2015-11-13T07:20:00Z</cp:lastPrinted>
  <dcterms:created xsi:type="dcterms:W3CDTF">2015-11-13T07:09:00Z</dcterms:created>
  <dcterms:modified xsi:type="dcterms:W3CDTF">2015-11-30T13:15:00Z</dcterms:modified>
</cp:coreProperties>
</file>